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155" w:rsidRDefault="002E1153" w:rsidP="00EF2155">
      <w:pPr>
        <w:pStyle w:val="Heading1"/>
        <w:jc w:val="center"/>
        <w:rPr>
          <w:rFonts w:ascii="Calibri" w:eastAsia="Calibri" w:hAnsi="Calibri" w:cs="Arial"/>
          <w:bCs w:val="0"/>
          <w:color w:val="auto"/>
          <w:sz w:val="22"/>
          <w:szCs w:val="22"/>
        </w:rPr>
      </w:pPr>
      <w:r>
        <w:rPr>
          <w:sz w:val="52"/>
          <w:szCs w:val="52"/>
        </w:rPr>
        <w:t>CERR Collaboration</w:t>
      </w:r>
      <w:r w:rsidR="00EF2155">
        <w:rPr>
          <w:sz w:val="52"/>
          <w:szCs w:val="52"/>
        </w:rPr>
        <w:t xml:space="preserve"> Rubric</w:t>
      </w:r>
    </w:p>
    <w:tbl>
      <w:tblPr>
        <w:tblpPr w:leftFromText="180" w:rightFromText="180" w:vertAnchor="text" w:horzAnchor="margin" w:tblpY="284"/>
        <w:tblW w:w="9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2610"/>
        <w:gridCol w:w="2610"/>
        <w:gridCol w:w="2606"/>
      </w:tblGrid>
      <w:tr w:rsidR="00EF2155" w:rsidRPr="00760439" w:rsidTr="009209F8">
        <w:tc>
          <w:tcPr>
            <w:tcW w:w="1728" w:type="dxa"/>
            <w:shd w:val="clear" w:color="auto" w:fill="D9D9D9"/>
            <w:vAlign w:val="center"/>
          </w:tcPr>
          <w:p w:rsidR="00EF2155" w:rsidRPr="00760439" w:rsidRDefault="00EF2155" w:rsidP="009209F8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760439">
              <w:rPr>
                <w:rFonts w:ascii="Calibri" w:eastAsia="Calibri" w:hAnsi="Calibri" w:cs="Arial"/>
                <w:b/>
              </w:rPr>
              <w:t>Performance</w:t>
            </w:r>
            <w:r>
              <w:rPr>
                <w:rFonts w:ascii="Calibri" w:eastAsia="Calibri" w:hAnsi="Calibri" w:cs="Arial"/>
                <w:b/>
              </w:rPr>
              <w:t xml:space="preserve"> Indicators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EF2155" w:rsidRPr="00760439" w:rsidRDefault="00EF2155" w:rsidP="009209F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60439">
              <w:rPr>
                <w:rFonts w:ascii="Calibri" w:eastAsia="Calibri" w:hAnsi="Calibri" w:cs="Arial"/>
                <w:b/>
              </w:rPr>
              <w:t>Outstanding</w:t>
            </w:r>
          </w:p>
        </w:tc>
        <w:tc>
          <w:tcPr>
            <w:tcW w:w="2610" w:type="dxa"/>
            <w:shd w:val="clear" w:color="auto" w:fill="D9D9D9"/>
            <w:vAlign w:val="center"/>
          </w:tcPr>
          <w:p w:rsidR="00EF2155" w:rsidRPr="00760439" w:rsidRDefault="00EF2155" w:rsidP="009209F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Acceptable</w:t>
            </w:r>
          </w:p>
        </w:tc>
        <w:tc>
          <w:tcPr>
            <w:tcW w:w="2606" w:type="dxa"/>
            <w:shd w:val="clear" w:color="auto" w:fill="D9D9D9"/>
            <w:vAlign w:val="center"/>
          </w:tcPr>
          <w:p w:rsidR="00EF2155" w:rsidRPr="00760439" w:rsidRDefault="00EF2155" w:rsidP="009209F8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</w:rPr>
            </w:pPr>
            <w:r w:rsidRPr="00760439">
              <w:rPr>
                <w:rFonts w:ascii="Calibri" w:eastAsia="Calibri" w:hAnsi="Calibri" w:cs="Arial"/>
                <w:b/>
              </w:rPr>
              <w:t>Needs Revision</w:t>
            </w:r>
          </w:p>
        </w:tc>
      </w:tr>
      <w:tr w:rsidR="00EF2155" w:rsidRPr="00760439" w:rsidTr="009209F8">
        <w:tc>
          <w:tcPr>
            <w:tcW w:w="1728" w:type="dxa"/>
          </w:tcPr>
          <w:p w:rsidR="00EF2155" w:rsidRPr="00760439" w:rsidRDefault="00EF2155" w:rsidP="009209F8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>
              <w:rPr>
                <w:rFonts w:ascii="Calibri" w:eastAsia="Calibri" w:hAnsi="Calibri" w:cs="Arial"/>
                <w:b/>
              </w:rPr>
              <w:t>Contents</w:t>
            </w:r>
          </w:p>
        </w:tc>
        <w:tc>
          <w:tcPr>
            <w:tcW w:w="2610" w:type="dxa"/>
          </w:tcPr>
          <w:p w:rsidR="00EF2155" w:rsidRPr="008172AB" w:rsidRDefault="00EF2155" w:rsidP="00EF21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Correctly identified a major claim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:rsidR="00EF2155" w:rsidRDefault="00EF2155" w:rsidP="00EF21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Provides at least three examples of evidence that support the identified claim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. </w:t>
            </w:r>
          </w:p>
          <w:p w:rsidR="00EF2155" w:rsidRDefault="00EF2155" w:rsidP="00EF21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Provides at least two examples of reasoning that justify the evidence.</w:t>
            </w:r>
          </w:p>
          <w:p w:rsidR="00EF2155" w:rsidRPr="008172AB" w:rsidRDefault="00EF2155" w:rsidP="00EF21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Provide one example of a rebuttal (if present).</w:t>
            </w:r>
          </w:p>
          <w:p w:rsidR="00EF2155" w:rsidRPr="008172AB" w:rsidRDefault="00EF2155" w:rsidP="009209F8">
            <w:pPr>
              <w:pStyle w:val="ListParagraph"/>
              <w:spacing w:after="0" w:line="240" w:lineRule="auto"/>
              <w:ind w:left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EF2155" w:rsidRPr="008172AB" w:rsidRDefault="00EF2155" w:rsidP="00EF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8" w:hanging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The group identified a claim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:rsidR="00EF2155" w:rsidRDefault="00EF2155" w:rsidP="00EF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8" w:hanging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The group provided 1-2 examples of evidence used to support the claim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>.</w:t>
            </w:r>
            <w:r>
              <w:rPr>
                <w:rFonts w:ascii="Calibri" w:eastAsia="Calibri" w:hAnsi="Calibri" w:cs="Arial"/>
                <w:sz w:val="20"/>
                <w:szCs w:val="20"/>
              </w:rPr>
              <w:t>*</w:t>
            </w:r>
          </w:p>
          <w:p w:rsidR="00EF2155" w:rsidRDefault="00EF2155" w:rsidP="00EF21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The group only provided one example of reasoning.*</w:t>
            </w:r>
          </w:p>
          <w:p w:rsidR="00EF2155" w:rsidRDefault="00EF2155" w:rsidP="00EF215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62" w:hanging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The group did not identify the rebuttal.*</w:t>
            </w:r>
          </w:p>
          <w:p w:rsidR="00EF2155" w:rsidRDefault="00EF2155" w:rsidP="009209F8">
            <w:p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(*Assumes that more were available in the text.)</w:t>
            </w:r>
          </w:p>
          <w:p w:rsidR="00EF2155" w:rsidRPr="008172AB" w:rsidRDefault="00EF2155" w:rsidP="009209F8">
            <w:pPr>
              <w:pStyle w:val="ListParagraph"/>
              <w:spacing w:after="0" w:line="240" w:lineRule="auto"/>
              <w:ind w:left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606" w:type="dxa"/>
          </w:tcPr>
          <w:p w:rsidR="00EF2155" w:rsidRPr="008172AB" w:rsidRDefault="00EF2155" w:rsidP="00EF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8" w:hanging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The group did not identify a claim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:rsidR="00EF2155" w:rsidRDefault="00EF2155" w:rsidP="00EF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58" w:hanging="158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The group did not provide any evidence that supported the claim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:rsidR="00EF2155" w:rsidRDefault="00EF2155" w:rsidP="00EF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eastAsia="Calibri" w:hAnsi="Calibri" w:cs="Arial"/>
                <w:sz w:val="20"/>
                <w:szCs w:val="20"/>
              </w:rPr>
            </w:pPr>
            <w:r w:rsidRPr="00B940FD">
              <w:rPr>
                <w:rFonts w:ascii="Calibri" w:eastAsia="Calibri" w:hAnsi="Calibri" w:cs="Arial"/>
                <w:sz w:val="20"/>
                <w:szCs w:val="20"/>
              </w:rPr>
              <w:t>The group did not provide any examples of reasoning</w:t>
            </w:r>
            <w:r>
              <w:rPr>
                <w:rFonts w:ascii="Calibri" w:eastAsia="Calibri" w:hAnsi="Calibri" w:cs="Arial"/>
                <w:sz w:val="20"/>
                <w:szCs w:val="20"/>
              </w:rPr>
              <w:t>*</w:t>
            </w:r>
            <w:r w:rsidRPr="00B940FD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:rsidR="00EF2155" w:rsidRDefault="00EF2155" w:rsidP="009209F8">
            <w:pPr>
              <w:pStyle w:val="ListParagraph"/>
              <w:spacing w:after="0" w:line="240" w:lineRule="auto"/>
              <w:ind w:left="162"/>
              <w:contextualSpacing w:val="0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EF2155" w:rsidRPr="00760439" w:rsidTr="009209F8">
        <w:tc>
          <w:tcPr>
            <w:tcW w:w="1728" w:type="dxa"/>
          </w:tcPr>
          <w:p w:rsidR="00EF2155" w:rsidRPr="00760439" w:rsidRDefault="00EF2155" w:rsidP="009209F8">
            <w:pPr>
              <w:spacing w:after="0" w:line="240" w:lineRule="auto"/>
              <w:rPr>
                <w:rFonts w:ascii="Calibri" w:eastAsia="Calibri" w:hAnsi="Calibri" w:cs="Arial"/>
                <w:b/>
              </w:rPr>
            </w:pPr>
            <w:r w:rsidRPr="00760439">
              <w:rPr>
                <w:rFonts w:ascii="Calibri" w:eastAsia="Calibri" w:hAnsi="Calibri" w:cs="Arial"/>
                <w:b/>
              </w:rPr>
              <w:t>Collaboration with Peers</w:t>
            </w:r>
          </w:p>
        </w:tc>
        <w:tc>
          <w:tcPr>
            <w:tcW w:w="2610" w:type="dxa"/>
          </w:tcPr>
          <w:p w:rsidR="00EF2155" w:rsidRPr="008172AB" w:rsidRDefault="00EF2155" w:rsidP="00EF2155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During planning, each student is actively involved and contributes ideas for </w:t>
            </w:r>
            <w:r>
              <w:rPr>
                <w:rFonts w:ascii="Calibri" w:eastAsia="Calibri" w:hAnsi="Calibri" w:cs="Arial"/>
                <w:sz w:val="20"/>
                <w:szCs w:val="20"/>
              </w:rPr>
              <w:t>the claim, evidence, reasoning and rebuttal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  <w:p w:rsidR="00EF2155" w:rsidRPr="009175AB" w:rsidRDefault="00EF2155" w:rsidP="00EF2155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All group members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listen to and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 encourage peers</w:t>
            </w:r>
            <w:r>
              <w:rPr>
                <w:rFonts w:ascii="Calibri" w:eastAsia="Calibri" w:hAnsi="Calibri" w:cs="Arial"/>
                <w:sz w:val="20"/>
                <w:szCs w:val="20"/>
              </w:rPr>
              <w:t>’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 participation and work to incorporate their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 ideas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</w:tcPr>
          <w:p w:rsidR="00EF2155" w:rsidRPr="008172AB" w:rsidRDefault="00EF2155" w:rsidP="00EF2155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During planning, each group member pays attention </w:t>
            </w:r>
            <w:r>
              <w:rPr>
                <w:rFonts w:ascii="Calibri" w:eastAsia="Calibri" w:hAnsi="Calibri" w:cs="Arial"/>
                <w:sz w:val="20"/>
                <w:szCs w:val="20"/>
              </w:rPr>
              <w:t xml:space="preserve">to others in the group 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and contributes. </w:t>
            </w:r>
          </w:p>
          <w:p w:rsidR="00EF2155" w:rsidRPr="008172AB" w:rsidRDefault="00EF2155" w:rsidP="00EF2155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>All group members respond to each other’s ideas.</w:t>
            </w:r>
          </w:p>
        </w:tc>
        <w:tc>
          <w:tcPr>
            <w:tcW w:w="2606" w:type="dxa"/>
          </w:tcPr>
          <w:p w:rsidR="00EF2155" w:rsidRDefault="00EF2155" w:rsidP="00EF2155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During planning, one or more group members </w:t>
            </w:r>
            <w:proofErr w:type="gramStart"/>
            <w:r w:rsidRPr="008172AB">
              <w:rPr>
                <w:rFonts w:ascii="Calibri" w:eastAsia="Calibri" w:hAnsi="Calibri" w:cs="Arial"/>
                <w:sz w:val="20"/>
                <w:szCs w:val="20"/>
              </w:rPr>
              <w:t>fails</w:t>
            </w:r>
            <w:proofErr w:type="gramEnd"/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 to pay attention or contribute.</w:t>
            </w:r>
          </w:p>
          <w:p w:rsidR="00EF2155" w:rsidRPr="008172AB" w:rsidRDefault="00EF2155" w:rsidP="00EF2155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>
              <w:rPr>
                <w:rFonts w:ascii="Calibri" w:eastAsia="Calibri" w:hAnsi="Calibri" w:cs="Arial"/>
                <w:sz w:val="20"/>
                <w:szCs w:val="20"/>
              </w:rPr>
              <w:t>During planning, one or more members of the group fail to listen to other members.</w:t>
            </w:r>
          </w:p>
          <w:p w:rsidR="00EF2155" w:rsidRPr="008172AB" w:rsidRDefault="00EF2155" w:rsidP="00EF2155">
            <w:pPr>
              <w:numPr>
                <w:ilvl w:val="0"/>
                <w:numId w:val="1"/>
              </w:numPr>
              <w:spacing w:after="0" w:line="240" w:lineRule="auto"/>
              <w:ind w:left="162" w:hanging="162"/>
              <w:rPr>
                <w:rFonts w:ascii="Calibri" w:eastAsia="Calibri" w:hAnsi="Calibri" w:cs="Arial"/>
                <w:sz w:val="20"/>
                <w:szCs w:val="20"/>
              </w:rPr>
            </w:pPr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One or more group members </w:t>
            </w:r>
            <w:proofErr w:type="gramStart"/>
            <w:r w:rsidRPr="008172AB">
              <w:rPr>
                <w:rFonts w:ascii="Calibri" w:eastAsia="Calibri" w:hAnsi="Calibri" w:cs="Arial"/>
                <w:sz w:val="20"/>
                <w:szCs w:val="20"/>
              </w:rPr>
              <w:t>does</w:t>
            </w:r>
            <w:proofErr w:type="gramEnd"/>
            <w:r w:rsidRPr="008172AB">
              <w:rPr>
                <w:rFonts w:ascii="Calibri" w:eastAsia="Calibri" w:hAnsi="Calibri" w:cs="Arial"/>
                <w:sz w:val="20"/>
                <w:szCs w:val="20"/>
              </w:rPr>
              <w:t xml:space="preserve"> not contribute to the </w:t>
            </w:r>
            <w:r>
              <w:rPr>
                <w:rFonts w:ascii="Calibri" w:eastAsia="Calibri" w:hAnsi="Calibri" w:cs="Arial"/>
                <w:sz w:val="20"/>
                <w:szCs w:val="20"/>
              </w:rPr>
              <w:t>work</w:t>
            </w:r>
            <w:r w:rsidRPr="008172AB">
              <w:rPr>
                <w:rFonts w:ascii="Calibri" w:eastAsia="Calibri" w:hAnsi="Calibri" w:cs="Arial"/>
                <w:sz w:val="20"/>
                <w:szCs w:val="20"/>
              </w:rPr>
              <w:t>.</w:t>
            </w:r>
          </w:p>
        </w:tc>
      </w:tr>
    </w:tbl>
    <w:p w:rsidR="00EF2155" w:rsidRPr="00302CD7" w:rsidRDefault="00EF2155" w:rsidP="00EF2155"/>
    <w:p w:rsidR="000524F0" w:rsidRDefault="00FD6E38"/>
    <w:sectPr w:rsidR="000524F0" w:rsidSect="00F77688">
      <w:headerReference w:type="default" r:id="rId7"/>
      <w:footerReference w:type="default" r:id="rId8"/>
      <w:pgSz w:w="12240" w:h="15840"/>
      <w:pgMar w:top="126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CB4" w:rsidRDefault="00941CB4" w:rsidP="00941CB4">
      <w:pPr>
        <w:spacing w:after="0" w:line="240" w:lineRule="auto"/>
      </w:pPr>
      <w:r>
        <w:separator/>
      </w:r>
    </w:p>
  </w:endnote>
  <w:endnote w:type="continuationSeparator" w:id="0">
    <w:p w:rsidR="00941CB4" w:rsidRDefault="00941CB4" w:rsidP="00941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E38" w:rsidRDefault="00FD6E38">
    <w:pPr>
      <w:pStyle w:val="Footer"/>
    </w:pPr>
    <w:r>
      <w:rPr>
        <w:noProof/>
      </w:rPr>
      <w:drawing>
        <wp:inline distT="0" distB="0" distL="0" distR="0">
          <wp:extent cx="1529396" cy="737799"/>
          <wp:effectExtent l="19050" t="0" r="0" b="0"/>
          <wp:docPr id="1" name="Picture 0" descr="Center_logo_print_blackLtrs_blackGlyphEdge_yellowLine_1393wi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nter_logo_print_blackLtrs_blackGlyphEdge_yellowLine_1393wid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9262" cy="73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CB4" w:rsidRDefault="00941CB4" w:rsidP="00941CB4">
      <w:pPr>
        <w:spacing w:after="0" w:line="240" w:lineRule="auto"/>
      </w:pPr>
      <w:r>
        <w:separator/>
      </w:r>
    </w:p>
  </w:footnote>
  <w:footnote w:type="continuationSeparator" w:id="0">
    <w:p w:rsidR="00941CB4" w:rsidRDefault="00941CB4" w:rsidP="00941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06D" w:rsidRDefault="00EF2155" w:rsidP="005A37C1">
    <w:pPr>
      <w:pStyle w:val="Heading1"/>
      <w:jc w:val="center"/>
    </w:pPr>
    <w:r>
      <w:t>Informational Text Strategies:  CERR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D0E3D"/>
    <w:multiLevelType w:val="hybridMultilevel"/>
    <w:tmpl w:val="D0EA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EE48A9"/>
    <w:multiLevelType w:val="hybridMultilevel"/>
    <w:tmpl w:val="81BEB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F2155"/>
    <w:rsid w:val="002E1153"/>
    <w:rsid w:val="00551186"/>
    <w:rsid w:val="00941CB4"/>
    <w:rsid w:val="00B37258"/>
    <w:rsid w:val="00D87EEF"/>
    <w:rsid w:val="00E01398"/>
    <w:rsid w:val="00EF2155"/>
    <w:rsid w:val="00FD6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155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21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21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F21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D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6E38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FD6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6E3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E3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Rios</dc:creator>
  <cp:lastModifiedBy>Laura Rios</cp:lastModifiedBy>
  <cp:revision>3</cp:revision>
  <dcterms:created xsi:type="dcterms:W3CDTF">2015-05-18T18:10:00Z</dcterms:created>
  <dcterms:modified xsi:type="dcterms:W3CDTF">2015-05-27T17:53:00Z</dcterms:modified>
</cp:coreProperties>
</file>